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人员名单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</w:p>
    <w:tbl>
      <w:tblPr>
        <w:tblStyle w:val="6"/>
        <w:tblW w:w="8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3"/>
        <w:gridCol w:w="1364"/>
        <w:gridCol w:w="1363"/>
        <w:gridCol w:w="1363"/>
        <w:gridCol w:w="1364"/>
        <w:gridCol w:w="13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姓名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姓名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代丹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赵斌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王导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万谨佩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闫珍珠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刘贯综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汪博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张琳琳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强利若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张希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赵苗苗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艾宇星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韩鹏静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雷丹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郑小迪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王博敏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石静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李绚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郭静静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房珍珍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张倩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曾文培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张盼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高亚芸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范玉霞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何苗苗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刘祺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魏萍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刘珊珊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韩鹏博 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苏文君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丁晓龙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贾敏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何诗卉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韩紫君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柴雅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李婉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杨雨霞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张晓敏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陈晨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张少楠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蒋楠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苏佳豪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李珊珊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张敏超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张鹏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张树辉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刘蓉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何震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刘雨涵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袁晓云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叶龙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樊宗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王一枚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高秀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杜倩倩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李银平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孙帆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付官泉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马晓君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张欢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鲁妮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姚艳艳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杨惟一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朱凌波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姬祥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李智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郭旭娜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郭丽丽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杜弈蓉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黄珍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雷飞京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康珂徽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余静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韩乐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梁园缘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刘娅文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曲娇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白雪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王子薇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樊霄依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李卓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朱珮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魏婷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卢昕莹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王娟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朱怡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林卫明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王政丽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王丹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孙亚利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李艳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卢甜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孙星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苗雨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闫淑敏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尤小婧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文瑶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史清清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付彦霞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于新悦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仵小强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吴雯艳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魏超凡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郭乙蓉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党海清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张恒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申雪原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罗海燕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刘玉绒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赵楠楠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冯晶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李少华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王彤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高肖芳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张松松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杨小妮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丁建豪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杨苗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冯珂娜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杨晨阳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张洁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张嫒琨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党元康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郭可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赵洁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闫鹏波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代钵钵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洪方超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周京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岳娟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刘晓娜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王瑞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宋承承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赵银萍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王怡萌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吴小燕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芦阳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姚琪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张磊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42BCA"/>
    <w:rsid w:val="038306BC"/>
    <w:rsid w:val="07582DD9"/>
    <w:rsid w:val="07A131CC"/>
    <w:rsid w:val="0A01798E"/>
    <w:rsid w:val="0B971D78"/>
    <w:rsid w:val="0B9A6664"/>
    <w:rsid w:val="0DDC166E"/>
    <w:rsid w:val="0F1371AF"/>
    <w:rsid w:val="105F475C"/>
    <w:rsid w:val="128D39DB"/>
    <w:rsid w:val="13225DE8"/>
    <w:rsid w:val="133648B1"/>
    <w:rsid w:val="149F2BF9"/>
    <w:rsid w:val="1800360C"/>
    <w:rsid w:val="18415D57"/>
    <w:rsid w:val="18E06496"/>
    <w:rsid w:val="1BD040AC"/>
    <w:rsid w:val="1C140690"/>
    <w:rsid w:val="1C42633A"/>
    <w:rsid w:val="1D9926A6"/>
    <w:rsid w:val="1DBB0358"/>
    <w:rsid w:val="1E712E80"/>
    <w:rsid w:val="1F006C29"/>
    <w:rsid w:val="220B529D"/>
    <w:rsid w:val="23413E68"/>
    <w:rsid w:val="2412177A"/>
    <w:rsid w:val="246C579D"/>
    <w:rsid w:val="24DA0D27"/>
    <w:rsid w:val="256B574D"/>
    <w:rsid w:val="26840E0E"/>
    <w:rsid w:val="26DB553B"/>
    <w:rsid w:val="29BF5564"/>
    <w:rsid w:val="2A3C2384"/>
    <w:rsid w:val="2B6B14D1"/>
    <w:rsid w:val="2CB2040C"/>
    <w:rsid w:val="2CE04A19"/>
    <w:rsid w:val="2D311457"/>
    <w:rsid w:val="2F6E6FB9"/>
    <w:rsid w:val="3291349C"/>
    <w:rsid w:val="33543FB5"/>
    <w:rsid w:val="380E00E7"/>
    <w:rsid w:val="3A5F22EE"/>
    <w:rsid w:val="3B21120A"/>
    <w:rsid w:val="3C040D0A"/>
    <w:rsid w:val="3ED05C7B"/>
    <w:rsid w:val="3EF1524E"/>
    <w:rsid w:val="3FC932BB"/>
    <w:rsid w:val="426E6225"/>
    <w:rsid w:val="42F55BD8"/>
    <w:rsid w:val="4329074F"/>
    <w:rsid w:val="46975666"/>
    <w:rsid w:val="4A220681"/>
    <w:rsid w:val="4B330481"/>
    <w:rsid w:val="4C1B6DA5"/>
    <w:rsid w:val="4D137F9D"/>
    <w:rsid w:val="4F872C2D"/>
    <w:rsid w:val="503B2E4D"/>
    <w:rsid w:val="50D806F0"/>
    <w:rsid w:val="50DB47D9"/>
    <w:rsid w:val="516444E9"/>
    <w:rsid w:val="539B290D"/>
    <w:rsid w:val="555B20C7"/>
    <w:rsid w:val="57E8003D"/>
    <w:rsid w:val="58916515"/>
    <w:rsid w:val="58FA5CFA"/>
    <w:rsid w:val="5DCB2E0A"/>
    <w:rsid w:val="5F4C7307"/>
    <w:rsid w:val="62DD4189"/>
    <w:rsid w:val="673D4BEB"/>
    <w:rsid w:val="67870EC9"/>
    <w:rsid w:val="68566785"/>
    <w:rsid w:val="68D368DB"/>
    <w:rsid w:val="69371DA4"/>
    <w:rsid w:val="6E4F36BA"/>
    <w:rsid w:val="71AE4482"/>
    <w:rsid w:val="737A1CA4"/>
    <w:rsid w:val="74E54DD4"/>
    <w:rsid w:val="780A3900"/>
    <w:rsid w:val="78C42BCA"/>
    <w:rsid w:val="78E84B32"/>
    <w:rsid w:val="7A5D3D14"/>
    <w:rsid w:val="7A6E5BE3"/>
    <w:rsid w:val="7B6223A8"/>
    <w:rsid w:val="7BF235CE"/>
    <w:rsid w:val="7F8D09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font6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8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2016-11-23T10:22:00Z</dcterms:created>
  <dc:creator>lenovo</dc:creator>
  <cp:lastModifiedBy>大虫子</cp:lastModifiedBy>
  <cp:lastPrinted>2018-09-26T02:16:00Z</cp:lastPrinted>
  <dcterms:modified xsi:type="dcterms:W3CDTF">2018-09-27T05:39:22Z</dcterms:modified>
  <dc:title>西安航空基地管委会2017校园招聘面试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